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7EA61A7D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23E707C0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9858A4">
        <w:rPr>
          <w:rFonts w:ascii="Liberation Serif" w:hAnsi="Liberation Serif"/>
          <w:sz w:val="28"/>
          <w:szCs w:val="28"/>
        </w:rPr>
        <w:t>5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1034CA7A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9858A4">
        <w:rPr>
          <w:rFonts w:ascii="Liberation Serif" w:hAnsi="Liberation Serif"/>
          <w:b/>
          <w:bCs/>
          <w:sz w:val="28"/>
          <w:szCs w:val="28"/>
        </w:rPr>
        <w:t>5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68A07F5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75D3F89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6681DF9D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02C60B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682CE94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0001E21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2</w:t>
      </w:r>
      <w:r w:rsidR="009858A4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63B4C570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69BF6EA3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25739FF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1) электронном виде через Единый портал государственных и муниципальных услуг (далее – ЕПГУ);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0262B0C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7777777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того,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 на ЕПГУ необходимо зарегистрироваться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3B970DE2" w14:textId="39333B46" w:rsidR="002372CB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Перечень документов, необходимых для подачи заявления:</w:t>
      </w:r>
    </w:p>
    <w:p w14:paraId="7D52E5D8" w14:textId="77777777" w:rsidR="003F0832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6036DE8E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документ, подтверждающий первоочередное и преимущественное право предоставления путевки в организацию отдыха и оздоровления (при наличии права).</w:t>
      </w:r>
    </w:p>
    <w:p w14:paraId="6C707532" w14:textId="77777777" w:rsidR="007E4706" w:rsidRPr="00BD4C5D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2C4B427F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>
        <w:rPr>
          <w:rFonts w:ascii="Liberation Serif" w:hAnsi="Liberation Serif"/>
          <w:sz w:val="28"/>
          <w:szCs w:val="28"/>
        </w:rPr>
        <w:t>ГИС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4152C8FC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необходимо предоставить 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документов, уведомление об этом поступит в личный кабинет на ЕПГУ.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054AF148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>, то оригиналы документов необходимо иметь с собой.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4BE7A6D1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 предоставлено ли место в лагере по Вашему заявлению</w:t>
      </w:r>
      <w:r w:rsidR="0012621F">
        <w:rPr>
          <w:rFonts w:ascii="Liberation Serif" w:hAnsi="Liberation Serif"/>
          <w:sz w:val="28"/>
          <w:szCs w:val="28"/>
        </w:rPr>
        <w:t xml:space="preserve"> можно на официальном портале </w:t>
      </w:r>
      <w:proofErr w:type="gramStart"/>
      <w:r w:rsidR="0012621F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12621F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20A870A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627B7F4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87524C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549A1F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36B9E9B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438ED9DD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227BA7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14C5704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3934F5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D3B5C8" w14:textId="77777777" w:rsidR="003F0832" w:rsidRDefault="003F083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lastRenderedPageBreak/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7947C78F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официального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</w:t>
      </w:r>
      <w:proofErr w:type="gramStart"/>
      <w:r w:rsidR="0003728A" w:rsidRPr="00F659F3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03728A" w:rsidRPr="00F659F3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 xml:space="preserve">). 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7C775E24" w14:textId="3485044A" w:rsidR="0090040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путевки 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77777777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14:paraId="07BB0A7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D8D4C93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20BF78F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6C90AC91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DF4240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04FD8C4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FB89E4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5E59A3E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545AE8A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33618C" w:rsidRPr="00D90CCB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1F685E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20E391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6B0C1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75EB1B8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7C40" w14:textId="6783048A" w:rsidR="0033618C" w:rsidRPr="009E6347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B88DB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E27AA7B" w14:textId="1F39A5CF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  <w:r w:rsidR="006C6E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019ABC30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71D094C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E3DF8BA" w14:textId="6A5D7AB7" w:rsidR="006C6E76" w:rsidRPr="009E6347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3618C" w:rsidRPr="00D90CCB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4B7DC47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2F8928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E81530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D90CCB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МАУ ДОЛ «Бригантина», </w:t>
            </w:r>
          </w:p>
          <w:p w14:paraId="7FC320F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понедельник, среда, пятница </w:t>
            </w:r>
          </w:p>
          <w:p w14:paraId="571E169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 14.00 до 17.00</w:t>
            </w:r>
          </w:p>
          <w:p w14:paraId="3854FA3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Лямпасова </w:t>
            </w:r>
          </w:p>
          <w:p w14:paraId="6C5F5F27" w14:textId="39F19598" w:rsidR="0033618C" w:rsidRPr="009E6347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9E36D0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53CE2" w14:textId="5C65FC1F" w:rsidR="0033618C" w:rsidRPr="009E6347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4526A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14:paraId="5747AA4C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144B4D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27E3B18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33618C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1DD7E6A8" w14:textId="7A7A6064" w:rsidR="000C05FC" w:rsidRPr="009E6347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656105" w14:textId="3CDA540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</w:t>
            </w:r>
            <w:r w:rsidR="000C05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00CE" w:rsidRPr="00D90CCB" w14:paraId="65E0A367" w14:textId="77777777" w:rsidTr="00712661">
        <w:trPr>
          <w:trHeight w:val="1200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7C7CBFCF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C73963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9571E6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7E369F32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0A6F5A59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F7D52DC" w14:textId="3CA4A38C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33618C" w:rsidRPr="00D90CCB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46EAF37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3E8B2D8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3CF9DE5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EC8FB6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A557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738C92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72E6297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878BE5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46B46E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39D3D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76AB6A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2CE6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CBAB3E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4762C249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3009"/>
        <w:gridCol w:w="2533"/>
        <w:gridCol w:w="1508"/>
      </w:tblGrid>
      <w:tr w:rsidR="0033618C" w:rsidRPr="00D90CCB" w14:paraId="12F74EC7" w14:textId="77777777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33544926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750B7B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548DE07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61E96F4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535ED1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2EA2102F" w14:textId="142C5F40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841E754" w14:textId="32B2F4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23EA7A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14:paraId="7B654C2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</w:tcPr>
          <w:p w14:paraId="7B840AC5" w14:textId="11530C6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B8BA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4CFA8B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42D5A9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FE3A60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14:paraId="73ECE818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4DAB387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0157DF0B" w14:textId="0404BD31" w:rsidR="003F0832" w:rsidRPr="009E6347" w:rsidRDefault="003F0832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A5F45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14:paraId="1EA7D12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Ленинский район</w:t>
            </w:r>
          </w:p>
        </w:tc>
        <w:tc>
          <w:tcPr>
            <w:tcW w:w="2694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B73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42B6F8E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3AE22EC3" w14:textId="5A066754" w:rsidR="0033618C" w:rsidRPr="009E6347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Геннадьевна</w:t>
            </w:r>
            <w:r w:rsidR="0033618C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B02C7F" w14:textId="5F9CEF3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EBFE6F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09AE2A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14:paraId="4533E425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127924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7CA4132" w14:textId="43CE158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6C5D96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четверг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среда, пятница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43D9A9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D967A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3AA8" w14:textId="77777777" w:rsidR="00816247" w:rsidRDefault="00816247" w:rsidP="00CD1307">
      <w:pPr>
        <w:spacing w:after="0" w:line="240" w:lineRule="auto"/>
      </w:pPr>
      <w:r>
        <w:separator/>
      </w:r>
    </w:p>
  </w:endnote>
  <w:endnote w:type="continuationSeparator" w:id="0">
    <w:p w14:paraId="4567CB30" w14:textId="77777777" w:rsidR="00816247" w:rsidRDefault="00816247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BF7B" w14:textId="77777777" w:rsidR="00816247" w:rsidRDefault="00816247" w:rsidP="00CD1307">
      <w:pPr>
        <w:spacing w:after="0" w:line="240" w:lineRule="auto"/>
      </w:pPr>
      <w:r>
        <w:separator/>
      </w:r>
    </w:p>
  </w:footnote>
  <w:footnote w:type="continuationSeparator" w:id="0">
    <w:p w14:paraId="03BC764C" w14:textId="77777777" w:rsidR="00816247" w:rsidRDefault="00816247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Pr="00761EF1">
          <w:rPr>
            <w:rFonts w:ascii="Liberation Serif" w:hAnsi="Liberation Serif"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06BF0"/>
    <w:rsid w:val="00033FD2"/>
    <w:rsid w:val="0003728A"/>
    <w:rsid w:val="00047A12"/>
    <w:rsid w:val="000933CE"/>
    <w:rsid w:val="000C05FC"/>
    <w:rsid w:val="0010212D"/>
    <w:rsid w:val="00123AE3"/>
    <w:rsid w:val="0012621F"/>
    <w:rsid w:val="001B391A"/>
    <w:rsid w:val="001D20C5"/>
    <w:rsid w:val="001F09D3"/>
    <w:rsid w:val="00217B92"/>
    <w:rsid w:val="002372CB"/>
    <w:rsid w:val="002F1837"/>
    <w:rsid w:val="00300AA6"/>
    <w:rsid w:val="00325C08"/>
    <w:rsid w:val="00327EEE"/>
    <w:rsid w:val="0033618C"/>
    <w:rsid w:val="003433BA"/>
    <w:rsid w:val="00384A26"/>
    <w:rsid w:val="003F0832"/>
    <w:rsid w:val="00410FA2"/>
    <w:rsid w:val="0047441D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6E76"/>
    <w:rsid w:val="007105B1"/>
    <w:rsid w:val="00761EF1"/>
    <w:rsid w:val="007C68DD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E049F"/>
    <w:rsid w:val="00AE31DA"/>
    <w:rsid w:val="00B2178E"/>
    <w:rsid w:val="00B26DBD"/>
    <w:rsid w:val="00B44359"/>
    <w:rsid w:val="00B47E38"/>
    <w:rsid w:val="00B918EB"/>
    <w:rsid w:val="00BA1A82"/>
    <w:rsid w:val="00BD4C5D"/>
    <w:rsid w:val="00C670CD"/>
    <w:rsid w:val="00C866EC"/>
    <w:rsid w:val="00CD1307"/>
    <w:rsid w:val="00D71856"/>
    <w:rsid w:val="00D71A48"/>
    <w:rsid w:val="00D85731"/>
    <w:rsid w:val="00D90CCB"/>
    <w:rsid w:val="00DF4B9C"/>
    <w:rsid w:val="00DF5722"/>
    <w:rsid w:val="00E0314E"/>
    <w:rsid w:val="00EB296F"/>
    <w:rsid w:val="00EF3899"/>
    <w:rsid w:val="00F000B5"/>
    <w:rsid w:val="00F659F3"/>
    <w:rsid w:val="00FB2492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Татьяна Мезенина</cp:lastModifiedBy>
  <cp:revision>57</cp:revision>
  <cp:lastPrinted>2025-01-22T02:04:00Z</cp:lastPrinted>
  <dcterms:created xsi:type="dcterms:W3CDTF">2021-04-27T06:22:00Z</dcterms:created>
  <dcterms:modified xsi:type="dcterms:W3CDTF">2025-01-22T02:11:00Z</dcterms:modified>
</cp:coreProperties>
</file>